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1754A0D4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r w:rsidR="00397332">
        <w:rPr>
          <w:color w:val="000000"/>
          <w:sz w:val="24"/>
          <w:szCs w:val="24"/>
        </w:rPr>
        <w:t>de 2023</w:t>
      </w:r>
    </w:p>
    <w:p w14:paraId="49561D80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661A0A" w14:textId="1CF81445" w:rsidR="00391396" w:rsidRPr="00391396" w:rsidRDefault="00C47995" w:rsidP="00391396">
      <w:pPr>
        <w:pStyle w:val="Ttulo1"/>
        <w:jc w:val="both"/>
        <w:rPr>
          <w:rFonts w:cs="Arial"/>
          <w:color w:val="FF0000"/>
          <w:spacing w:val="-3"/>
          <w:szCs w:val="24"/>
        </w:rPr>
      </w:pPr>
      <w:r>
        <w:rPr>
          <w:szCs w:val="24"/>
        </w:rPr>
        <w:t>A</w:t>
      </w:r>
      <w:r w:rsidRPr="00C47995">
        <w:rPr>
          <w:szCs w:val="24"/>
        </w:rPr>
        <w:t xml:space="preserve">sunto: </w:t>
      </w:r>
      <w:r w:rsidR="00556381">
        <w:rPr>
          <w:iCs/>
          <w:color w:val="000000"/>
          <w:szCs w:val="24"/>
        </w:rPr>
        <w:t xml:space="preserve">INVITACIÓN </w:t>
      </w:r>
      <w:r w:rsidR="00056980">
        <w:rPr>
          <w:iCs/>
          <w:color w:val="000000"/>
          <w:szCs w:val="24"/>
        </w:rPr>
        <w:t xml:space="preserve">PUBLICA </w:t>
      </w:r>
      <w:bookmarkStart w:id="0" w:name="_GoBack"/>
      <w:bookmarkEnd w:id="0"/>
      <w:r w:rsidR="000611F4">
        <w:rPr>
          <w:bCs/>
          <w:color w:val="000000"/>
          <w:szCs w:val="24"/>
        </w:rPr>
        <w:t xml:space="preserve">objeto </w:t>
      </w:r>
      <w:r w:rsidR="000611F4" w:rsidRPr="00391396">
        <w:rPr>
          <w:rFonts w:cs="Arial"/>
          <w:bCs/>
          <w:color w:val="000000"/>
          <w:szCs w:val="24"/>
        </w:rPr>
        <w:t>“</w:t>
      </w:r>
      <w:r w:rsidR="00391396" w:rsidRPr="00391396">
        <w:rPr>
          <w:rFonts w:cs="Arial"/>
          <w:spacing w:val="-3"/>
          <w:szCs w:val="24"/>
        </w:rPr>
        <w:t>Compra de cámaras robóticas PTZ y elementos de control e interconexión para el proyecto de actualización tecnológica del estudio dos (2) de Teleantioquia.</w:t>
      </w:r>
    </w:p>
    <w:p w14:paraId="4664D487" w14:textId="67CCB5C4" w:rsidR="00F966EF" w:rsidRPr="00283518" w:rsidRDefault="00F966EF" w:rsidP="00391396">
      <w:pPr>
        <w:rPr>
          <w:bCs/>
          <w:color w:val="000000"/>
          <w:sz w:val="24"/>
          <w:szCs w:val="24"/>
        </w:rPr>
      </w:pPr>
    </w:p>
    <w:p w14:paraId="253A0E3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2EA20985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La información contenida en nuestra propuesta es exacta y veraz, lo cual podrá verificar TELEANTIOQUIA, y que aportaremos las pruebas que </w:t>
      </w:r>
      <w:r w:rsidR="006C263A">
        <w:rPr>
          <w:color w:val="000000"/>
          <w:sz w:val="24"/>
          <w:szCs w:val="24"/>
        </w:rPr>
        <w:t>se</w:t>
      </w:r>
      <w:r w:rsidRPr="00E62D9B">
        <w:rPr>
          <w:color w:val="000000"/>
          <w:sz w:val="24"/>
          <w:szCs w:val="24"/>
        </w:rPr>
        <w:t xml:space="preserve"> considere</w:t>
      </w:r>
      <w:r w:rsidR="006C263A">
        <w:rPr>
          <w:color w:val="000000"/>
          <w:sz w:val="24"/>
          <w:szCs w:val="24"/>
        </w:rPr>
        <w:t>n</w:t>
      </w:r>
      <w:r w:rsidRPr="00E62D9B">
        <w:rPr>
          <w:color w:val="000000"/>
          <w:sz w:val="24"/>
          <w:szCs w:val="24"/>
        </w:rPr>
        <w:t xml:space="preserve">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3A76B3E9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</w:t>
      </w:r>
      <w:r w:rsidR="0059454F">
        <w:rPr>
          <w:color w:val="000000"/>
          <w:sz w:val="24"/>
          <w:szCs w:val="24"/>
        </w:rPr>
        <w:t>la oferta durante xxxxx (xxx</w:t>
      </w:r>
      <w:r w:rsidRPr="00E62D9B">
        <w:rPr>
          <w:color w:val="000000"/>
          <w:sz w:val="24"/>
          <w:szCs w:val="24"/>
        </w:rPr>
        <w:t xml:space="preserve">) días calendario, contados a partir de la fecha de presentación y procedemos a ampliar su validez si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E19A3" w14:textId="77777777" w:rsidR="00DD259E" w:rsidRDefault="00DD259E">
      <w:r>
        <w:separator/>
      </w:r>
    </w:p>
  </w:endnote>
  <w:endnote w:type="continuationSeparator" w:id="0">
    <w:p w14:paraId="51A68448" w14:textId="77777777" w:rsidR="00DD259E" w:rsidRDefault="00DD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132F4" w14:textId="77777777" w:rsidR="00DD259E" w:rsidRDefault="00DD259E">
      <w:r>
        <w:separator/>
      </w:r>
    </w:p>
  </w:footnote>
  <w:footnote w:type="continuationSeparator" w:id="0">
    <w:p w14:paraId="5719702E" w14:textId="77777777" w:rsidR="00DD259E" w:rsidRDefault="00DD2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BE65C" w14:textId="4808EC2F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DC5872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DC5872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980"/>
    <w:rsid w:val="00056B06"/>
    <w:rsid w:val="00056DAD"/>
    <w:rsid w:val="00057654"/>
    <w:rsid w:val="000576EB"/>
    <w:rsid w:val="00060073"/>
    <w:rsid w:val="000611F4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55CC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3B52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EA7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0FCA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27D96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518"/>
    <w:rsid w:val="00283D90"/>
    <w:rsid w:val="00284870"/>
    <w:rsid w:val="00284DE5"/>
    <w:rsid w:val="00285472"/>
    <w:rsid w:val="00286245"/>
    <w:rsid w:val="00286B5A"/>
    <w:rsid w:val="00286C2F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3F8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053BF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2C3"/>
    <w:rsid w:val="0036068C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396"/>
    <w:rsid w:val="003915EE"/>
    <w:rsid w:val="0039163B"/>
    <w:rsid w:val="00391849"/>
    <w:rsid w:val="00391913"/>
    <w:rsid w:val="00392233"/>
    <w:rsid w:val="003923C6"/>
    <w:rsid w:val="00392BE3"/>
    <w:rsid w:val="003947BB"/>
    <w:rsid w:val="00397332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4FA6"/>
    <w:rsid w:val="003B6602"/>
    <w:rsid w:val="003B7AF3"/>
    <w:rsid w:val="003C09D9"/>
    <w:rsid w:val="003C0FBE"/>
    <w:rsid w:val="003C21E2"/>
    <w:rsid w:val="003C2B40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598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4E85"/>
    <w:rsid w:val="004365E4"/>
    <w:rsid w:val="0043679D"/>
    <w:rsid w:val="00437482"/>
    <w:rsid w:val="00441C84"/>
    <w:rsid w:val="00441DAC"/>
    <w:rsid w:val="0044260B"/>
    <w:rsid w:val="00444F5F"/>
    <w:rsid w:val="00445A68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470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3FA3"/>
    <w:rsid w:val="004955AD"/>
    <w:rsid w:val="004959E4"/>
    <w:rsid w:val="00495BA3"/>
    <w:rsid w:val="004974DF"/>
    <w:rsid w:val="004A0FD4"/>
    <w:rsid w:val="004A2CB6"/>
    <w:rsid w:val="004A3160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6381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4F"/>
    <w:rsid w:val="005945AD"/>
    <w:rsid w:val="005966E2"/>
    <w:rsid w:val="005A0714"/>
    <w:rsid w:val="005A16F3"/>
    <w:rsid w:val="005A1D3E"/>
    <w:rsid w:val="005A2074"/>
    <w:rsid w:val="005A2405"/>
    <w:rsid w:val="005A59A4"/>
    <w:rsid w:val="005A61EF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3AB9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263A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55A5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D75CF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2A34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26C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41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3553"/>
    <w:rsid w:val="008B5465"/>
    <w:rsid w:val="008B56E6"/>
    <w:rsid w:val="008B56FD"/>
    <w:rsid w:val="008B69B1"/>
    <w:rsid w:val="008B709C"/>
    <w:rsid w:val="008B7A3E"/>
    <w:rsid w:val="008C1377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34A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2B65"/>
    <w:rsid w:val="00943865"/>
    <w:rsid w:val="00943CE0"/>
    <w:rsid w:val="00945C1E"/>
    <w:rsid w:val="009462BF"/>
    <w:rsid w:val="00947E4E"/>
    <w:rsid w:val="00953342"/>
    <w:rsid w:val="00953611"/>
    <w:rsid w:val="009543AD"/>
    <w:rsid w:val="00954469"/>
    <w:rsid w:val="00954554"/>
    <w:rsid w:val="00955D64"/>
    <w:rsid w:val="00956DA1"/>
    <w:rsid w:val="00960415"/>
    <w:rsid w:val="00960C0E"/>
    <w:rsid w:val="009614F4"/>
    <w:rsid w:val="009618B5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3AD2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4DF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C44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284C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5CD8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425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995"/>
    <w:rsid w:val="00C47E37"/>
    <w:rsid w:val="00C502EA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C75E4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5DA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5672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A58B5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5872"/>
    <w:rsid w:val="00DC6C2B"/>
    <w:rsid w:val="00DC7536"/>
    <w:rsid w:val="00DC7573"/>
    <w:rsid w:val="00DD1511"/>
    <w:rsid w:val="00DD259E"/>
    <w:rsid w:val="00DD2B9F"/>
    <w:rsid w:val="00DD2D3D"/>
    <w:rsid w:val="00DD3535"/>
    <w:rsid w:val="00DD473E"/>
    <w:rsid w:val="00DD4DB5"/>
    <w:rsid w:val="00DD5724"/>
    <w:rsid w:val="00DE0B6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0463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693"/>
    <w:rsid w:val="00F22823"/>
    <w:rsid w:val="00F248AA"/>
    <w:rsid w:val="00F25BA2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1D6D"/>
    <w:rsid w:val="00F624F3"/>
    <w:rsid w:val="00F62940"/>
    <w:rsid w:val="00F65013"/>
    <w:rsid w:val="00F65039"/>
    <w:rsid w:val="00F6570B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30579D78-DE15-4762-873B-430548D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396"/>
    <w:pPr>
      <w:keepNext/>
      <w:outlineLvl w:val="0"/>
    </w:pPr>
    <w:rPr>
      <w:rFonts w:cs="Times New Roman"/>
      <w:sz w:val="24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91396"/>
    <w:rPr>
      <w:rFonts w:ascii="Arial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Andres Esteban Alvarez Valderrama</cp:lastModifiedBy>
  <cp:revision>23</cp:revision>
  <cp:lastPrinted>2014-03-17T12:58:00Z</cp:lastPrinted>
  <dcterms:created xsi:type="dcterms:W3CDTF">2019-10-17T19:23:00Z</dcterms:created>
  <dcterms:modified xsi:type="dcterms:W3CDTF">2023-09-07T22:30:00Z</dcterms:modified>
</cp:coreProperties>
</file>